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99BD5" w14:textId="77777777" w:rsidR="00AC3284" w:rsidRDefault="00AC3284" w:rsidP="00AC328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55CDCE9D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</w:p>
    <w:p w14:paraId="396527AE" w14:textId="5B30A705" w:rsidR="00DA59E1" w:rsidRDefault="006E3675" w:rsidP="00DA59E1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اسم الْمتألقــ/ـــة: ................  </w:t>
      </w:r>
      <w:r w:rsidR="004748DB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ورقةُ عمل</w:t>
      </w:r>
      <w:r w:rsidR="006F104F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ٍ </w:t>
      </w:r>
      <w:r w:rsidR="00DA59E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بيتيّة في درس ذهب الأرض</w:t>
      </w:r>
      <w:r w:rsidR="00DA59E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التّاريخ: </w:t>
      </w:r>
      <w:r w:rsidR="00DA59E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12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-9-2024  </w:t>
      </w:r>
    </w:p>
    <w:p w14:paraId="13569215" w14:textId="44AAF504" w:rsidR="00BB1774" w:rsidRPr="00BB1774" w:rsidRDefault="00DA59E1" w:rsidP="00DA59E1">
      <w:pPr>
        <w:pBdr>
          <w:bottom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الصّفّ: الــــثّالث الأساسي</w:t>
      </w:r>
      <w:r w:rsidR="008B2154" w:rsidRPr="00BB177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لمادة اللغة العربيّة                    المعلمة: شذا البرغوثي</w:t>
      </w:r>
    </w:p>
    <w:p w14:paraId="748448D9" w14:textId="77777777" w:rsidR="00DA59E1" w:rsidRDefault="00DA59E1" w:rsidP="00DA59E1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7B2EF1F0" w14:textId="674106B3" w:rsidR="00BB1774" w:rsidRPr="00BB1774" w:rsidRDefault="00BB1774" w:rsidP="00DA59E1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السؤال </w:t>
      </w:r>
      <w:proofErr w:type="gramStart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الأول :</w:t>
      </w:r>
      <w:proofErr w:type="gramEnd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Pr="00BB1774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أقرأ</w: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t xml:space="preserve"> النص وأجب عن الأسئلة التي تليه</w:t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:</w:t>
      </w:r>
    </w:p>
    <w:p w14:paraId="53047AE0" w14:textId="68CD2D2B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0CCBC" wp14:editId="13FE239E">
                <wp:simplePos x="0" y="0"/>
                <wp:positionH relativeFrom="column">
                  <wp:posOffset>-266699</wp:posOffset>
                </wp:positionH>
                <wp:positionV relativeFrom="paragraph">
                  <wp:posOffset>83820</wp:posOffset>
                </wp:positionV>
                <wp:extent cx="6305550" cy="1876425"/>
                <wp:effectExtent l="19050" t="19050" r="19050" b="28575"/>
                <wp:wrapNone/>
                <wp:docPr id="7" name="Plaqu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876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F40B" w14:textId="53C70F8D" w:rsidR="00DA59E1" w:rsidRDefault="00DA59E1" w:rsidP="00DA59E1">
                            <w:pPr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يُحكى أنَّ أخويْنِ أرادا أنْ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يَتَقاسَما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ثَروَةَ أبيهما بعدَ وَفاتِهِ، وَكانتِ الثّروةُ ذَهَباً وَأرضاً،</w:t>
                            </w:r>
                          </w:p>
                          <w:p w14:paraId="62E3AF40" w14:textId="7A64F1A5" w:rsidR="00DA59E1" w:rsidRDefault="00DA59E1" w:rsidP="00DA59E1">
                            <w:pPr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اختارَ الصّغيرُ الذّهبَ، وَتَرَكَ للكَبيرِ الْأرضَ.</w:t>
                            </w:r>
                          </w:p>
                          <w:p w14:paraId="47B15DB6" w14:textId="0F736C9C" w:rsidR="00DA59E1" w:rsidRPr="00BB1774" w:rsidRDefault="00DA59E1" w:rsidP="00DA59E1">
                            <w:pPr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وَبَعْدَ مُرورِ ثلاثَةِ أعوامٍ، عَاد الْأخُ الصّغيرُ وَهُوَ في حالةٍ سيئةٍ، وَقَالَ لِأخيهِ لمْ يبقَ معيَ مِنَ الذّهبِ شَيءٌ</w:t>
                            </w:r>
                          </w:p>
                          <w:p w14:paraId="3C65930E" w14:textId="77777777" w:rsidR="007E598E" w:rsidRDefault="007E598E" w:rsidP="00BB1774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14:paraId="1FC75E93" w14:textId="77777777" w:rsidR="007E598E" w:rsidRDefault="007E598E" w:rsidP="00BB177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</w:p>
                          <w:p w14:paraId="3E83E2C0" w14:textId="77777777" w:rsidR="007E598E" w:rsidRDefault="007E598E" w:rsidP="00BB177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0CCBC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7" o:spid="_x0000_s1026" type="#_x0000_t21" style="position:absolute;left:0;text-align:left;margin-left:-21pt;margin-top:6.6pt;width:496.5pt;height:14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" strokeweight="2.25pt">
                <v:textbox>
                  <w:txbxContent>
                    <w:p w14:paraId="0999F40B" w14:textId="53C70F8D" w:rsidR="00DA59E1" w:rsidRDefault="00DA59E1" w:rsidP="00DA59E1">
                      <w:pPr>
                        <w:spacing w:line="360" w:lineRule="auto"/>
                        <w:jc w:val="right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يُحكى أنَّ أخويْنِ أرادا أنْ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يَتَقاسَما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ثَروَةَ أبيهما بعدَ وَفاتِهِ، وَكانتِ الثّروةُ ذَهَباً وَأرضاً،</w:t>
                      </w:r>
                    </w:p>
                    <w:p w14:paraId="62E3AF40" w14:textId="7A64F1A5" w:rsidR="00DA59E1" w:rsidRDefault="00DA59E1" w:rsidP="00DA59E1">
                      <w:pPr>
                        <w:spacing w:line="360" w:lineRule="auto"/>
                        <w:jc w:val="right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اختارَ الصّغيرُ الذّهبَ، وَتَرَكَ للكَبيرِ الْأرضَ.</w:t>
                      </w:r>
                    </w:p>
                    <w:p w14:paraId="47B15DB6" w14:textId="0F736C9C" w:rsidR="00DA59E1" w:rsidRPr="00BB1774" w:rsidRDefault="00DA59E1" w:rsidP="00DA59E1">
                      <w:pPr>
                        <w:spacing w:line="360" w:lineRule="auto"/>
                        <w:jc w:val="right"/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وَبَعْدَ مُرورِ ثلاثَةِ أعوامٍ، عَاد الْأخُ الصّغيرُ وَهُوَ في حالةٍ سيئةٍ، وَقَالَ لِأخيهِ لمْ يبقَ معيَ مِنَ الذّهبِ شَيءٌ</w:t>
                      </w:r>
                    </w:p>
                    <w:p w14:paraId="3C65930E" w14:textId="77777777" w:rsidR="007E598E" w:rsidRDefault="007E598E" w:rsidP="00BB1774">
                      <w:pPr>
                        <w:jc w:val="right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14:paraId="1FC75E93" w14:textId="77777777" w:rsidR="007E598E" w:rsidRDefault="007E598E" w:rsidP="00BB177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</w:p>
                    <w:p w14:paraId="3E83E2C0" w14:textId="77777777" w:rsidR="007E598E" w:rsidRDefault="007E598E" w:rsidP="00BB177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AB26C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5FCBCB46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84227F4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D038839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5B8D983F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110ECCF" w14:textId="77777777" w:rsidR="00BB1774" w:rsidRPr="00BB1774" w:rsidRDefault="00BB1774" w:rsidP="00BB1774">
      <w:p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159696F" w14:textId="77777777" w:rsidR="00BB1774" w:rsidRPr="00BB1774" w:rsidRDefault="00BB1774" w:rsidP="00BB1774">
      <w:p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</w:p>
    <w:p w14:paraId="17A92956" w14:textId="349FBB66" w:rsidR="00DA59E1" w:rsidRDefault="00DA59E1" w:rsidP="00DA59E1">
      <w:pPr>
        <w:numPr>
          <w:ilvl w:val="0"/>
          <w:numId w:val="4"/>
        </w:num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ماذا تقاسَمَ الأخوين؟ ________________________</w:t>
      </w:r>
    </w:p>
    <w:p w14:paraId="59A89D19" w14:textId="7AAA4A39" w:rsidR="00DA59E1" w:rsidRDefault="00DA59E1" w:rsidP="00DA59E1">
      <w:pPr>
        <w:numPr>
          <w:ilvl w:val="0"/>
          <w:numId w:val="4"/>
        </w:num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ماذا اختار الأخُ الصّغير؟ _______________________</w:t>
      </w:r>
    </w:p>
    <w:p w14:paraId="624E8DFF" w14:textId="33D272BC" w:rsidR="00DA59E1" w:rsidRDefault="00DA59E1" w:rsidP="00DA59E1">
      <w:pPr>
        <w:numPr>
          <w:ilvl w:val="0"/>
          <w:numId w:val="4"/>
        </w:num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متى عادَ </w:t>
      </w:r>
      <w:r w:rsidR="006B0F3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الْأخُ الصّغير؟ _________________________</w:t>
      </w:r>
    </w:p>
    <w:p w14:paraId="1BCD3B18" w14:textId="6E563F9F" w:rsidR="00BB1774" w:rsidRPr="006B0F3D" w:rsidRDefault="006B0F3D" w:rsidP="006B0F3D">
      <w:pPr>
        <w:numPr>
          <w:ilvl w:val="0"/>
          <w:numId w:val="4"/>
        </w:numPr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6B0F3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BB1774" w:rsidRPr="006B0F3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استخرج من النص السابق ما </w:t>
      </w:r>
      <w:proofErr w:type="gramStart"/>
      <w:r w:rsidR="00BB1774" w:rsidRPr="006B0F3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يلي:-</w:t>
      </w:r>
      <w:proofErr w:type="gramEnd"/>
    </w:p>
    <w:p w14:paraId="2B60B62D" w14:textId="2DC5446B" w:rsidR="00BB1774" w:rsidRPr="00BB1774" w:rsidRDefault="00BB1774" w:rsidP="006B0F3D">
      <w:pPr>
        <w:bidi/>
        <w:spacing w:after="200" w:line="276" w:lineRule="auto"/>
        <w:ind w:left="643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أ.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كلم</w:t>
      </w:r>
      <w:r w:rsidR="006B0F3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ة تحتوي لام شمسية</w:t>
      </w:r>
      <w:r w:rsidR="006B0F3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 _________</w:t>
      </w:r>
      <w:proofErr w:type="gramStart"/>
      <w:r w:rsidR="006B0F3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_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ب.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كلمة </w:t>
      </w:r>
      <w:r w:rsidR="006B0F3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تحتوي لام قمرية</w:t>
      </w:r>
      <w:r w:rsidR="006B0F3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 ______</w:t>
      </w:r>
    </w:p>
    <w:p w14:paraId="0A9A7791" w14:textId="1DE14FC8" w:rsidR="00BB1774" w:rsidRDefault="00BB1774" w:rsidP="00AC3284">
      <w:pPr>
        <w:pBdr>
          <w:bottom w:val="single" w:sz="4" w:space="1" w:color="auto"/>
        </w:pBdr>
        <w:bidi/>
        <w:spacing w:after="200" w:line="276" w:lineRule="auto"/>
        <w:ind w:left="643"/>
        <w:outlineLvl w:val="0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ج.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حرف جر</w:t>
      </w:r>
      <w:r w:rsidR="00AC328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___________ 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ح.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AC328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كلمة تحتوي تنوين</w:t>
      </w:r>
      <w:r w:rsidR="00AC328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____________</w:t>
      </w:r>
    </w:p>
    <w:p w14:paraId="23480B2C" w14:textId="67BE795B" w:rsidR="00AC3284" w:rsidRPr="00BB1774" w:rsidRDefault="00AC3284" w:rsidP="00AC3284">
      <w:pPr>
        <w:pBdr>
          <w:bottom w:val="single" w:sz="4" w:space="1" w:color="auto"/>
        </w:pBdr>
        <w:bidi/>
        <w:spacing w:after="200" w:line="276" w:lineRule="auto"/>
        <w:ind w:left="643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خ. فعل: _____________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_  همزة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وصل: __________________</w:t>
      </w:r>
    </w:p>
    <w:p w14:paraId="13715ADB" w14:textId="77777777" w:rsidR="00AC3284" w:rsidRPr="00BB1774" w:rsidRDefault="00BB1774" w:rsidP="00AC3284">
      <w:pPr>
        <w:tabs>
          <w:tab w:val="left" w:pos="836"/>
        </w:tabs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السؤال </w:t>
      </w:r>
      <w:proofErr w:type="gramStart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الثاني :</w:t>
      </w:r>
      <w:proofErr w:type="gramEnd"/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 w:rsidR="00AC328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نكمل الجدول الآتي حسب المطلوب.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AC3284" w14:paraId="14F24727" w14:textId="77777777" w:rsidTr="00AC3284">
        <w:tc>
          <w:tcPr>
            <w:tcW w:w="2252" w:type="dxa"/>
          </w:tcPr>
          <w:p w14:paraId="2C1DF5E9" w14:textId="51EF7F70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52" w:type="dxa"/>
          </w:tcPr>
          <w:p w14:paraId="146FADE2" w14:textId="6BF8C28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253" w:type="dxa"/>
          </w:tcPr>
          <w:p w14:paraId="1B6E8075" w14:textId="414BA2E3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الكلمة </w:t>
            </w:r>
          </w:p>
        </w:tc>
        <w:tc>
          <w:tcPr>
            <w:tcW w:w="2253" w:type="dxa"/>
          </w:tcPr>
          <w:p w14:paraId="7942DBAC" w14:textId="0DB4C366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الضد</w:t>
            </w:r>
          </w:p>
        </w:tc>
      </w:tr>
      <w:tr w:rsidR="00AC3284" w14:paraId="4F678C55" w14:textId="77777777" w:rsidTr="00AC3284">
        <w:tc>
          <w:tcPr>
            <w:tcW w:w="2252" w:type="dxa"/>
          </w:tcPr>
          <w:p w14:paraId="2DA06BC6" w14:textId="66EF701A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يُحكى </w:t>
            </w:r>
          </w:p>
        </w:tc>
        <w:tc>
          <w:tcPr>
            <w:tcW w:w="2252" w:type="dxa"/>
          </w:tcPr>
          <w:p w14:paraId="7E536524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605C0A97" w14:textId="29FBC2D7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الصّغير</w:t>
            </w:r>
          </w:p>
        </w:tc>
        <w:tc>
          <w:tcPr>
            <w:tcW w:w="2253" w:type="dxa"/>
          </w:tcPr>
          <w:p w14:paraId="460F2E14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C3284" w14:paraId="15E87956" w14:textId="77777777" w:rsidTr="00AC3284">
        <w:tc>
          <w:tcPr>
            <w:tcW w:w="2252" w:type="dxa"/>
          </w:tcPr>
          <w:p w14:paraId="527F7544" w14:textId="0AAC8265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أعوام</w:t>
            </w:r>
          </w:p>
        </w:tc>
        <w:tc>
          <w:tcPr>
            <w:tcW w:w="2252" w:type="dxa"/>
          </w:tcPr>
          <w:p w14:paraId="7EC28A1D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083987A1" w14:textId="3A6E782A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سيئة</w:t>
            </w:r>
          </w:p>
        </w:tc>
        <w:tc>
          <w:tcPr>
            <w:tcW w:w="2253" w:type="dxa"/>
          </w:tcPr>
          <w:p w14:paraId="2214E02A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C3284" w14:paraId="50A480D6" w14:textId="77777777" w:rsidTr="00AC3284">
        <w:tc>
          <w:tcPr>
            <w:tcW w:w="2252" w:type="dxa"/>
          </w:tcPr>
          <w:p w14:paraId="12839610" w14:textId="17131437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منحَ</w:t>
            </w:r>
          </w:p>
        </w:tc>
        <w:tc>
          <w:tcPr>
            <w:tcW w:w="2252" w:type="dxa"/>
          </w:tcPr>
          <w:p w14:paraId="5D2091AB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45812D41" w14:textId="3B04B6BB" w:rsidR="00AC3284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خير</w:t>
            </w:r>
          </w:p>
        </w:tc>
        <w:tc>
          <w:tcPr>
            <w:tcW w:w="2253" w:type="dxa"/>
          </w:tcPr>
          <w:p w14:paraId="07B1F22E" w14:textId="77777777" w:rsidR="00AC3284" w:rsidRDefault="00AC3284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30517" w14:paraId="397CE36B" w14:textId="77777777" w:rsidTr="00AC3284">
        <w:tc>
          <w:tcPr>
            <w:tcW w:w="2252" w:type="dxa"/>
          </w:tcPr>
          <w:p w14:paraId="67AD9DC2" w14:textId="05FAFA68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وفاتهِ</w:t>
            </w:r>
          </w:p>
        </w:tc>
        <w:tc>
          <w:tcPr>
            <w:tcW w:w="2252" w:type="dxa"/>
          </w:tcPr>
          <w:p w14:paraId="0A8A14CA" w14:textId="77777777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6E4C3FC7" w14:textId="3EE2E4BF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نكسب</w:t>
            </w:r>
          </w:p>
        </w:tc>
        <w:tc>
          <w:tcPr>
            <w:tcW w:w="2253" w:type="dxa"/>
          </w:tcPr>
          <w:p w14:paraId="7E37B08C" w14:textId="77777777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830517" w14:paraId="788E4BB3" w14:textId="77777777" w:rsidTr="00AC3284">
        <w:tc>
          <w:tcPr>
            <w:tcW w:w="2252" w:type="dxa"/>
          </w:tcPr>
          <w:p w14:paraId="55666199" w14:textId="08651C4F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أعتني</w:t>
            </w:r>
          </w:p>
        </w:tc>
        <w:tc>
          <w:tcPr>
            <w:tcW w:w="2252" w:type="dxa"/>
          </w:tcPr>
          <w:p w14:paraId="53BB19DA" w14:textId="77777777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53" w:type="dxa"/>
          </w:tcPr>
          <w:p w14:paraId="4BDB8FEB" w14:textId="216E51CC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>وفير</w:t>
            </w:r>
          </w:p>
        </w:tc>
        <w:tc>
          <w:tcPr>
            <w:tcW w:w="2253" w:type="dxa"/>
          </w:tcPr>
          <w:p w14:paraId="412D0E67" w14:textId="77777777" w:rsidR="00830517" w:rsidRDefault="00830517" w:rsidP="00AC3284">
            <w:pPr>
              <w:tabs>
                <w:tab w:val="left" w:pos="836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06E40D2B" w14:textId="77777777" w:rsidR="00BB1774" w:rsidRDefault="00BB1774" w:rsidP="00BB1774">
      <w:pPr>
        <w:bidi/>
        <w:spacing w:line="276" w:lineRule="auto"/>
        <w:ind w:right="283"/>
        <w:outlineLvl w:val="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75D9D75A" w14:textId="77777777" w:rsidR="00BB1774" w:rsidRDefault="00BB1774" w:rsidP="00BB1774">
      <w:pPr>
        <w:bidi/>
        <w:spacing w:line="276" w:lineRule="auto"/>
        <w:ind w:right="283"/>
        <w:outlineLvl w:val="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A51D571" w14:textId="51A72A1A" w:rsidR="00BB1774" w:rsidRDefault="00BB1774" w:rsidP="00BB1774">
      <w:pPr>
        <w:bidi/>
        <w:spacing w:line="276" w:lineRule="auto"/>
        <w:ind w:right="283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السؤال الثالث:</w:t>
      </w:r>
      <w:r w:rsidR="00830517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30517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كتب (</w:t>
      </w:r>
      <w:proofErr w:type="gramStart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ـــ</w:t>
      </w:r>
      <w:proofErr w:type="spellStart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ة,</w:t>
      </w:r>
      <w:proofErr w:type="gramEnd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ة</w:t>
      </w:r>
      <w:proofErr w:type="spellEnd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)أو (ت )في الفراغ  المناسب</w:t>
      </w: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:                                     </w:t>
      </w:r>
    </w:p>
    <w:p w14:paraId="23C22958" w14:textId="77777777" w:rsidR="00BB1774" w:rsidRPr="00BB1774" w:rsidRDefault="00BB1774" w:rsidP="00BB1774">
      <w:pPr>
        <w:bidi/>
        <w:spacing w:line="276" w:lineRule="auto"/>
        <w:ind w:right="283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4791E524" w14:textId="74700166" w:rsidR="00BB1774" w:rsidRPr="007E598E" w:rsidRDefault="00BB1774" w:rsidP="007E598E">
      <w:pPr>
        <w:pBdr>
          <w:bottom w:val="single" w:sz="4" w:space="1" w:color="auto"/>
        </w:pBdr>
        <w:bidi/>
        <w:spacing w:after="200" w:line="276" w:lineRule="auto"/>
        <w:ind w:left="283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spellStart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>أ_نمل</w:t>
      </w:r>
      <w:proofErr w:type="spellEnd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ــ    </w:t>
      </w:r>
      <w:proofErr w:type="gramStart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.ب</w:t>
      </w:r>
      <w:proofErr w:type="gramEnd"/>
      <w:r w:rsidRPr="00BB177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حمامــ </w:t>
      </w:r>
      <w:r w:rsidR="007E59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ج- شجرــــــ    د-سقطــــ</w:t>
      </w:r>
    </w:p>
    <w:p w14:paraId="43106A4C" w14:textId="4E4A4B33" w:rsidR="00BB1774" w:rsidRPr="00BB1774" w:rsidRDefault="007E598E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sz w:val="32"/>
          <w:szCs w:val="32"/>
          <w:rtl/>
          <w:lang w:bidi="ar-JO"/>
        </w:rPr>
        <w:t xml:space="preserve">السؤال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JO"/>
        </w:rPr>
        <w:t>ال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رّابع</w:t>
      </w:r>
      <w:r w:rsidR="00BB1774"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 :</w:t>
      </w:r>
      <w:proofErr w:type="gramEnd"/>
      <w:r w:rsidR="00BB1774"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 أكمل على نمط المثال</w:t>
      </w:r>
    </w:p>
    <w:p w14:paraId="67CAC5BE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910E595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عصفور      </w:t>
      </w:r>
      <w:proofErr w:type="gramStart"/>
      <w:r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:</w:t>
      </w:r>
      <w:proofErr w:type="gramEnd"/>
      <w:r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      عصافير</w:t>
      </w:r>
    </w:p>
    <w:p w14:paraId="484483FB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78821E2" w14:textId="396B7C55" w:rsidR="00BB1774" w:rsidRPr="00BB1774" w:rsidRDefault="00830517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باب   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BB1774" w:rsidRPr="00BB1774">
        <w:rPr>
          <w:rFonts w:asciiTheme="majorBidi" w:hAnsiTheme="majorBidi" w:cstheme="majorBidi"/>
          <w:sz w:val="32"/>
          <w:szCs w:val="32"/>
          <w:rtl/>
          <w:lang w:bidi="ar-JO"/>
        </w:rPr>
        <w:t xml:space="preserve"> :</w:t>
      </w:r>
      <w:proofErr w:type="gramEnd"/>
      <w:r w:rsidR="00BB1774" w:rsidRPr="00BB1774">
        <w:rPr>
          <w:rFonts w:asciiTheme="majorBidi" w:hAnsiTheme="majorBidi" w:cstheme="majorBidi"/>
          <w:sz w:val="32"/>
          <w:szCs w:val="32"/>
          <w:rtl/>
          <w:lang w:bidi="ar-JO"/>
        </w:rPr>
        <w:t>...................</w:t>
      </w:r>
    </w:p>
    <w:p w14:paraId="0C888B95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07BB3774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344B1C75" w14:textId="20CB9CC9" w:rsidR="00BB1774" w:rsidRPr="00BB1774" w:rsidRDefault="00830517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معلّم              </w:t>
      </w:r>
      <w:bookmarkStart w:id="0" w:name="_GoBack"/>
      <w:bookmarkEnd w:id="0"/>
      <w:r w:rsidR="00BB1774" w:rsidRPr="00BB1774">
        <w:rPr>
          <w:rFonts w:asciiTheme="majorBidi" w:hAnsiTheme="majorBidi" w:cstheme="majorBidi"/>
          <w:sz w:val="32"/>
          <w:szCs w:val="32"/>
          <w:rtl/>
          <w:lang w:bidi="ar-JO"/>
        </w:rPr>
        <w:t>:...................</w:t>
      </w:r>
    </w:p>
    <w:p w14:paraId="408F7AA3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23F37EBA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4F515DFE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sz w:val="32"/>
          <w:szCs w:val="32"/>
          <w:rtl/>
          <w:lang w:bidi="ar-JO"/>
        </w:rPr>
        <w:t>___________________________________________________</w:t>
      </w:r>
    </w:p>
    <w:p w14:paraId="3EE6064B" w14:textId="77777777" w:rsidR="00BB1774" w:rsidRPr="00BB1774" w:rsidRDefault="00BB177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BBA3D10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62C586D9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4ED30C5F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211ED45C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36C59A26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</w:p>
    <w:p w14:paraId="7429206D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       مع الكثير من الحب الّذي نكنه لكم      </w:t>
      </w:r>
    </w:p>
    <w:p w14:paraId="3E19C54A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5B77DA5" w14:textId="7DB27F8C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BB1774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توقيع الإدارة: ............</w:t>
      </w:r>
    </w:p>
    <w:p w14:paraId="03423D7B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</w:p>
    <w:sectPr w:rsidR="008B2154" w:rsidRPr="00BB177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F853" w14:textId="77777777" w:rsidR="002A462E" w:rsidRDefault="002A462E" w:rsidP="00925085">
      <w:r>
        <w:separator/>
      </w:r>
    </w:p>
  </w:endnote>
  <w:endnote w:type="continuationSeparator" w:id="0">
    <w:p w14:paraId="3D016D93" w14:textId="77777777" w:rsidR="002A462E" w:rsidRDefault="002A462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3DA0C" w14:textId="77777777" w:rsidR="002A462E" w:rsidRDefault="002A462E" w:rsidP="00925085">
      <w:r>
        <w:separator/>
      </w:r>
    </w:p>
  </w:footnote>
  <w:footnote w:type="continuationSeparator" w:id="0">
    <w:p w14:paraId="2EB37B22" w14:textId="77777777" w:rsidR="002A462E" w:rsidRDefault="002A462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E1826"/>
    <w:rsid w:val="001F08FA"/>
    <w:rsid w:val="002A462E"/>
    <w:rsid w:val="00321A19"/>
    <w:rsid w:val="004748DB"/>
    <w:rsid w:val="0056620E"/>
    <w:rsid w:val="006B0F3D"/>
    <w:rsid w:val="006E3675"/>
    <w:rsid w:val="006F104F"/>
    <w:rsid w:val="007E598E"/>
    <w:rsid w:val="00830517"/>
    <w:rsid w:val="008B2154"/>
    <w:rsid w:val="00925085"/>
    <w:rsid w:val="00A94061"/>
    <w:rsid w:val="00AC3284"/>
    <w:rsid w:val="00AE014A"/>
    <w:rsid w:val="00BB1774"/>
    <w:rsid w:val="00D52D0F"/>
    <w:rsid w:val="00DA59E1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9</cp:revision>
  <dcterms:created xsi:type="dcterms:W3CDTF">2022-11-28T08:26:00Z</dcterms:created>
  <dcterms:modified xsi:type="dcterms:W3CDTF">2024-09-12T05:24:00Z</dcterms:modified>
</cp:coreProperties>
</file>