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4AC77B74" w:rsidR="00925085" w:rsidRDefault="00874B7E" w:rsidP="00874B7E">
      <w:pPr>
        <w:jc w:val="center"/>
        <w:rPr>
          <w:rtl/>
        </w:rPr>
      </w:pPr>
      <w:r>
        <w:rPr>
          <w:rFonts w:hint="cs"/>
          <w:rtl/>
        </w:rPr>
        <w:t xml:space="preserve">شرح درس قناصٌ يخطف بصره </w:t>
      </w:r>
    </w:p>
    <w:p w14:paraId="61D7FB16" w14:textId="5F0F80B6" w:rsidR="00874B7E" w:rsidRDefault="00874B7E" w:rsidP="00874B7E">
      <w:pPr>
        <w:jc w:val="center"/>
        <w:rPr>
          <w:rtl/>
        </w:rPr>
      </w:pPr>
      <w:r>
        <w:rPr>
          <w:rFonts w:hint="cs"/>
          <w:rtl/>
        </w:rPr>
        <w:t xml:space="preserve">الصف التاسع </w:t>
      </w:r>
    </w:p>
    <w:p w14:paraId="70C9B861" w14:textId="05B36185" w:rsidR="00874B7E" w:rsidRDefault="00874B7E" w:rsidP="00874B7E">
      <w:pPr>
        <w:jc w:val="center"/>
        <w:rPr>
          <w:rtl/>
        </w:rPr>
      </w:pPr>
    </w:p>
    <w:p w14:paraId="4DB0DD98" w14:textId="48D7E3B5" w:rsidR="00874B7E" w:rsidRDefault="00874B7E" w:rsidP="00874B7E">
      <w:pPr>
        <w:jc w:val="right"/>
        <w:rPr>
          <w:rtl/>
        </w:rPr>
      </w:pPr>
      <w:r>
        <w:rPr>
          <w:rFonts w:hint="cs"/>
          <w:rtl/>
        </w:rPr>
        <w:t>اسم الطالب</w:t>
      </w:r>
      <w:r w:rsidR="00D3623C">
        <w:rPr>
          <w:rFonts w:hint="cs"/>
          <w:rtl/>
        </w:rPr>
        <w:t>ـ</w:t>
      </w:r>
      <w:bookmarkStart w:id="0" w:name="_GoBack"/>
      <w:bookmarkEnd w:id="0"/>
      <w:r>
        <w:rPr>
          <w:rFonts w:hint="cs"/>
          <w:rtl/>
        </w:rPr>
        <w:t>/ـة: .........................</w:t>
      </w:r>
    </w:p>
    <w:p w14:paraId="7D0767CB" w14:textId="6259F87B" w:rsidR="00874B7E" w:rsidRDefault="00874B7E" w:rsidP="00874B7E">
      <w:pPr>
        <w:jc w:val="right"/>
        <w:rPr>
          <w:rtl/>
        </w:rPr>
      </w:pPr>
      <w:r>
        <w:rPr>
          <w:rFonts w:hint="cs"/>
          <w:rtl/>
        </w:rPr>
        <w:t>اليوم: ...................................                                                التاريخ: .................................</w:t>
      </w:r>
    </w:p>
    <w:p w14:paraId="309E6D56" w14:textId="77777777" w:rsidR="00874B7E" w:rsidRDefault="00874B7E" w:rsidP="00874B7E">
      <w:pPr>
        <w:jc w:val="right"/>
        <w:rPr>
          <w:rtl/>
        </w:rPr>
      </w:pPr>
    </w:p>
    <w:p w14:paraId="41EBF5F8" w14:textId="14480BD4" w:rsidR="00874B7E" w:rsidRDefault="00874B7E" w:rsidP="00874B7E">
      <w:pPr>
        <w:jc w:val="right"/>
        <w:rPr>
          <w:rtl/>
        </w:rPr>
      </w:pPr>
    </w:p>
    <w:p w14:paraId="2AFA8A9A" w14:textId="31BA0821" w:rsidR="00874B7E" w:rsidRDefault="00874B7E" w:rsidP="00874B7E">
      <w:pPr>
        <w:jc w:val="right"/>
        <w:rPr>
          <w:sz w:val="28"/>
          <w:szCs w:val="28"/>
          <w:rtl/>
        </w:rPr>
      </w:pPr>
      <w:r w:rsidRPr="00874B7E">
        <w:rPr>
          <w:b/>
          <w:bCs/>
          <w:sz w:val="28"/>
          <w:szCs w:val="28"/>
          <w:rtl/>
        </w:rPr>
        <w:t xml:space="preserve">الفكرة العامة : </w:t>
      </w:r>
      <w:r w:rsidRPr="00874B7E">
        <w:rPr>
          <w:sz w:val="28"/>
          <w:szCs w:val="28"/>
          <w:rtl/>
        </w:rPr>
        <w:t>أحلام الطفل الفلسطيني تتحول لكوابيس بفعل الاحتلال .</w:t>
      </w:r>
    </w:p>
    <w:p w14:paraId="48D69B67" w14:textId="6C1487D8" w:rsidR="00874B7E" w:rsidRDefault="00874B7E" w:rsidP="00874B7E">
      <w:pPr>
        <w:jc w:val="right"/>
        <w:rPr>
          <w:sz w:val="28"/>
          <w:szCs w:val="28"/>
          <w:rtl/>
        </w:rPr>
      </w:pPr>
    </w:p>
    <w:p w14:paraId="5428EED0" w14:textId="77777777" w:rsidR="00874B7E" w:rsidRPr="00874B7E" w:rsidRDefault="00874B7E" w:rsidP="00874B7E">
      <w:pPr>
        <w:bidi/>
        <w:rPr>
          <w:b/>
          <w:bCs/>
          <w:sz w:val="28"/>
          <w:szCs w:val="28"/>
        </w:rPr>
      </w:pPr>
      <w:r w:rsidRPr="00874B7E">
        <w:rPr>
          <w:b/>
          <w:bCs/>
          <w:sz w:val="28"/>
          <w:szCs w:val="28"/>
          <w:rtl/>
        </w:rPr>
        <w:t>الأفكار الجزئية :</w:t>
      </w:r>
    </w:p>
    <w:p w14:paraId="415E9660" w14:textId="77777777" w:rsidR="00B36D92" w:rsidRPr="00874B7E" w:rsidRDefault="00A41571" w:rsidP="00874B7E">
      <w:pPr>
        <w:numPr>
          <w:ilvl w:val="0"/>
          <w:numId w:val="1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ما كان يوسف يهتم به قبل الانتفاضة و المواضيع الجديدة التي احتلت وجدان الشعب الفلسطيني باكمله .</w:t>
      </w:r>
    </w:p>
    <w:p w14:paraId="64BBC188" w14:textId="77777777" w:rsidR="00B36D92" w:rsidRPr="00874B7E" w:rsidRDefault="00A41571" w:rsidP="00874B7E">
      <w:pPr>
        <w:numPr>
          <w:ilvl w:val="0"/>
          <w:numId w:val="1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 إصابة يوسف .</w:t>
      </w:r>
    </w:p>
    <w:p w14:paraId="11FC6463" w14:textId="77777777" w:rsidR="00B36D92" w:rsidRPr="00874B7E" w:rsidRDefault="00A41571" w:rsidP="00874B7E">
      <w:pPr>
        <w:numPr>
          <w:ilvl w:val="0"/>
          <w:numId w:val="1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نقل يوسف للمستشفى .</w:t>
      </w:r>
    </w:p>
    <w:p w14:paraId="1AA3E59C" w14:textId="77777777" w:rsidR="00B36D92" w:rsidRPr="00874B7E" w:rsidRDefault="00A41571" w:rsidP="00874B7E">
      <w:pPr>
        <w:numPr>
          <w:ilvl w:val="0"/>
          <w:numId w:val="1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يوسف يتلقى العلاج .</w:t>
      </w:r>
    </w:p>
    <w:p w14:paraId="1CAC5BA1" w14:textId="7CC73873" w:rsidR="00B36D92" w:rsidRDefault="00A41571" w:rsidP="00874B7E">
      <w:pPr>
        <w:numPr>
          <w:ilvl w:val="0"/>
          <w:numId w:val="1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يوسف يعود للمدرسة .</w:t>
      </w:r>
    </w:p>
    <w:p w14:paraId="01CD9CAD" w14:textId="480046EE" w:rsidR="00874B7E" w:rsidRDefault="00874B7E" w:rsidP="00874B7E">
      <w:pPr>
        <w:bidi/>
        <w:rPr>
          <w:sz w:val="28"/>
          <w:szCs w:val="28"/>
          <w:rtl/>
        </w:rPr>
      </w:pPr>
    </w:p>
    <w:p w14:paraId="7AD1C224" w14:textId="77777777" w:rsidR="00874B7E" w:rsidRPr="00874B7E" w:rsidRDefault="00874B7E" w:rsidP="00874B7E">
      <w:pPr>
        <w:bidi/>
        <w:rPr>
          <w:b/>
          <w:bCs/>
          <w:sz w:val="28"/>
          <w:szCs w:val="28"/>
        </w:rPr>
      </w:pPr>
      <w:r w:rsidRPr="00874B7E">
        <w:rPr>
          <w:b/>
          <w:bCs/>
          <w:sz w:val="28"/>
          <w:szCs w:val="28"/>
          <w:rtl/>
        </w:rPr>
        <w:t xml:space="preserve">المعاني و المرادف و الضد: </w:t>
      </w:r>
    </w:p>
    <w:p w14:paraId="5C11D16B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هتافات / نداءات : علاقة ترادف.</w:t>
      </w:r>
    </w:p>
    <w:p w14:paraId="329BD6E8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 يتمترسون: يتمركزون .</w:t>
      </w:r>
    </w:p>
    <w:p w14:paraId="1F903E60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يَعُجُّ= مَليء .</w:t>
      </w:r>
    </w:p>
    <w:p w14:paraId="7BB5B646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التوسل/ الرجاء: علاقة ترادف. </w:t>
      </w:r>
    </w:p>
    <w:p w14:paraId="051E8DA0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قلق/راحة : علاقة تضاد.</w:t>
      </w:r>
    </w:p>
    <w:p w14:paraId="002BDFB6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يلبسها/ يخلعها: علاقة تضاد.</w:t>
      </w:r>
    </w:p>
    <w:p w14:paraId="2E31FF84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الصاخب= العالي. </w:t>
      </w:r>
    </w:p>
    <w:p w14:paraId="4F243FD9" w14:textId="77777777" w:rsidR="00B36D92" w:rsidRPr="00874B7E" w:rsidRDefault="00A41571" w:rsidP="00874B7E">
      <w:pPr>
        <w:numPr>
          <w:ilvl w:val="0"/>
          <w:numId w:val="2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تتشبث= تتمسك .</w:t>
      </w:r>
    </w:p>
    <w:p w14:paraId="4DADE723" w14:textId="5B816FC0" w:rsidR="00874B7E" w:rsidRDefault="00874B7E" w:rsidP="00874B7E">
      <w:pPr>
        <w:bidi/>
        <w:rPr>
          <w:sz w:val="28"/>
          <w:szCs w:val="28"/>
          <w:rtl/>
        </w:rPr>
      </w:pPr>
    </w:p>
    <w:p w14:paraId="14DD08D5" w14:textId="6DD65DC8" w:rsidR="00874B7E" w:rsidRDefault="00874B7E" w:rsidP="00874B7E">
      <w:pPr>
        <w:bidi/>
        <w:rPr>
          <w:b/>
          <w:bCs/>
          <w:sz w:val="28"/>
          <w:szCs w:val="28"/>
          <w:rtl/>
        </w:rPr>
      </w:pPr>
      <w:r w:rsidRPr="00874B7E">
        <w:rPr>
          <w:b/>
          <w:bCs/>
          <w:sz w:val="28"/>
          <w:szCs w:val="28"/>
          <w:rtl/>
        </w:rPr>
        <w:t xml:space="preserve">الأساليب و الدلالات و التشابيه: </w:t>
      </w:r>
    </w:p>
    <w:p w14:paraId="53D8B6D8" w14:textId="77777777" w:rsidR="00874B7E" w:rsidRPr="00874B7E" w:rsidRDefault="00874B7E" w:rsidP="00874B7E">
      <w:pPr>
        <w:bidi/>
        <w:rPr>
          <w:b/>
          <w:bCs/>
          <w:sz w:val="28"/>
          <w:szCs w:val="28"/>
        </w:rPr>
      </w:pPr>
    </w:p>
    <w:p w14:paraId="7EA8910B" w14:textId="62C56638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هل كانا يظنان؟ : أسلوب استفهام .</w:t>
      </w:r>
    </w:p>
    <w:p w14:paraId="49EF4D02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23D13FA5" w14:textId="7738AF3A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وحصًى في أكفهم الطرية : تدل على صِغَر سنهم .</w:t>
      </w:r>
    </w:p>
    <w:p w14:paraId="54A728D9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2D835F1B" w14:textId="4D59EBD0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الجنود يتمترسون خلف حواجز اسمنتية : تدل على جُبنِ الاحتلال وخوفهم .</w:t>
      </w:r>
    </w:p>
    <w:p w14:paraId="0DB863CE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23E45132" w14:textId="65ACBCFC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لا تصلُها : أسلوب نفي.</w:t>
      </w:r>
    </w:p>
    <w:p w14:paraId="2EDB0902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090BC276" w14:textId="1359D343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يتشمم خبراً شبه الخبر بشيء له رائحة تُشَم .</w:t>
      </w:r>
    </w:p>
    <w:p w14:paraId="780A7FC9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232FCD6F" w14:textId="6728514C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أصابِعه تتشبثُ بالهواء: تدل على فشل محاولات الأطفال بالهروب  .</w:t>
      </w:r>
    </w:p>
    <w:p w14:paraId="10C3BAB6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7BE8E760" w14:textId="32C5258B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لا تتوقف: أسلوب نفي.</w:t>
      </w:r>
    </w:p>
    <w:p w14:paraId="503E0FE6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310135BA" w14:textId="59E05486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لم يعد لأسرة يوسف: أسلوب نفي.</w:t>
      </w:r>
    </w:p>
    <w:p w14:paraId="0E178135" w14:textId="77777777" w:rsidR="0046218D" w:rsidRPr="00874B7E" w:rsidRDefault="0046218D" w:rsidP="0046218D">
      <w:pPr>
        <w:bidi/>
        <w:ind w:left="720"/>
        <w:rPr>
          <w:sz w:val="28"/>
          <w:szCs w:val="28"/>
        </w:rPr>
      </w:pPr>
    </w:p>
    <w:p w14:paraId="4ED960AE" w14:textId="05346158" w:rsidR="00874B7E" w:rsidRPr="0046218D" w:rsidRDefault="00A41571" w:rsidP="0046218D">
      <w:pPr>
        <w:numPr>
          <w:ilvl w:val="0"/>
          <w:numId w:val="3"/>
        </w:num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لم يعد لأسرة يوسف مكانٌ غير ممرات المستشفى: تدل على ازدحام المستشفى و كثرة الإصابات و الشهداء.</w:t>
      </w:r>
    </w:p>
    <w:p w14:paraId="456E6C11" w14:textId="3834926E" w:rsidR="00874B7E" w:rsidRDefault="00874B7E" w:rsidP="00874B7E">
      <w:pPr>
        <w:bidi/>
        <w:rPr>
          <w:sz w:val="28"/>
          <w:szCs w:val="28"/>
          <w:rtl/>
        </w:rPr>
      </w:pPr>
    </w:p>
    <w:p w14:paraId="53E26006" w14:textId="77777777" w:rsidR="00874B7E" w:rsidRPr="00874B7E" w:rsidRDefault="00874B7E" w:rsidP="00874B7E">
      <w:pPr>
        <w:bidi/>
        <w:rPr>
          <w:sz w:val="28"/>
          <w:szCs w:val="28"/>
        </w:rPr>
      </w:pPr>
    </w:p>
    <w:p w14:paraId="6C0CEFDA" w14:textId="2E8AACC2" w:rsidR="00B36D92" w:rsidRDefault="00A41571" w:rsidP="00874B7E">
      <w:pPr>
        <w:numPr>
          <w:ilvl w:val="0"/>
          <w:numId w:val="3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عيناه غابة من التوسل و الرجاء: شبه عيون الأب بالغابة المليئة بالأشجار ، وشبه التوسل والرجاء بالأشجار التي توجد في الغابة ، و تدل على شدة الحزن و الخوف.</w:t>
      </w:r>
    </w:p>
    <w:p w14:paraId="19125B81" w14:textId="704D3336" w:rsidR="00874B7E" w:rsidRDefault="00874B7E" w:rsidP="00874B7E">
      <w:pPr>
        <w:bidi/>
        <w:rPr>
          <w:sz w:val="28"/>
          <w:szCs w:val="28"/>
          <w:rtl/>
        </w:rPr>
      </w:pPr>
    </w:p>
    <w:p w14:paraId="1CA5587C" w14:textId="7B25AEE0" w:rsidR="00874B7E" w:rsidRDefault="00874B7E" w:rsidP="00874B7E">
      <w:p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11. اثنتا عشرة عملية : تدل على خطورة وضع يوسف.</w:t>
      </w:r>
    </w:p>
    <w:p w14:paraId="6FB2C09B" w14:textId="77777777" w:rsidR="008B26C3" w:rsidRPr="00874B7E" w:rsidRDefault="008B26C3" w:rsidP="008B26C3">
      <w:pPr>
        <w:bidi/>
        <w:rPr>
          <w:sz w:val="28"/>
          <w:szCs w:val="28"/>
        </w:rPr>
      </w:pPr>
    </w:p>
    <w:p w14:paraId="0E404C37" w14:textId="59673839" w:rsidR="00874B7E" w:rsidRDefault="00874B7E" w:rsidP="00874B7E">
      <w:p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12. لن تختلف عن تلك : أسلوب نفي .</w:t>
      </w:r>
    </w:p>
    <w:p w14:paraId="67E4CFA7" w14:textId="77777777" w:rsidR="008B26C3" w:rsidRPr="00874B7E" w:rsidRDefault="008B26C3" w:rsidP="008B26C3">
      <w:pPr>
        <w:bidi/>
        <w:rPr>
          <w:sz w:val="28"/>
          <w:szCs w:val="28"/>
        </w:rPr>
      </w:pPr>
    </w:p>
    <w:p w14:paraId="53B8922D" w14:textId="5A9DD85E" w:rsidR="00874B7E" w:rsidRDefault="00874B7E" w:rsidP="00874B7E">
      <w:p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13. سيرجع : الفعل مضارع يدل على المستقبل ؛ لأنه اتصل بسين التسويف.</w:t>
      </w:r>
    </w:p>
    <w:p w14:paraId="748272A0" w14:textId="77777777" w:rsidR="008B26C3" w:rsidRPr="00874B7E" w:rsidRDefault="008B26C3" w:rsidP="008B26C3">
      <w:pPr>
        <w:bidi/>
        <w:rPr>
          <w:sz w:val="28"/>
          <w:szCs w:val="28"/>
        </w:rPr>
      </w:pPr>
    </w:p>
    <w:p w14:paraId="6ACCAB07" w14:textId="5605A5A5" w:rsidR="00874B7E" w:rsidRDefault="00874B7E" w:rsidP="00874B7E">
      <w:p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14. أنَّ تلك العين بحاجةٍ لتغير: أسلوب تأكيد.</w:t>
      </w:r>
    </w:p>
    <w:p w14:paraId="31B08382" w14:textId="77777777" w:rsidR="008B26C3" w:rsidRPr="00874B7E" w:rsidRDefault="008B26C3" w:rsidP="008B26C3">
      <w:pPr>
        <w:bidi/>
        <w:rPr>
          <w:sz w:val="28"/>
          <w:szCs w:val="28"/>
        </w:rPr>
      </w:pPr>
    </w:p>
    <w:p w14:paraId="48CA0DD9" w14:textId="7493A01E" w:rsidR="00874B7E" w:rsidRDefault="00874B7E" w:rsidP="00874B7E">
      <w:p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15. تراجع ترتيبه بالصف: تدل على تأثر مستوى يوسف الاكاديمي بسبب عينه.</w:t>
      </w:r>
    </w:p>
    <w:p w14:paraId="5E729655" w14:textId="77777777" w:rsidR="008B26C3" w:rsidRPr="00874B7E" w:rsidRDefault="008B26C3" w:rsidP="008B26C3">
      <w:pPr>
        <w:bidi/>
        <w:rPr>
          <w:sz w:val="28"/>
          <w:szCs w:val="28"/>
        </w:rPr>
      </w:pPr>
    </w:p>
    <w:p w14:paraId="0A8223AA" w14:textId="3D33F725" w:rsidR="00874B7E" w:rsidRDefault="00874B7E" w:rsidP="00874B7E">
      <w:pPr>
        <w:bidi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16. لم تعد كرة القدم ترقد إلى جانبِ وسادته: تدل على حرمان يوسف من ممارسة حقه باللعب بسبب ما حدث معه .</w:t>
      </w:r>
    </w:p>
    <w:p w14:paraId="0D9D10A0" w14:textId="77777777" w:rsidR="008B26C3" w:rsidRPr="00874B7E" w:rsidRDefault="008B26C3" w:rsidP="008B26C3">
      <w:pPr>
        <w:bidi/>
        <w:rPr>
          <w:sz w:val="28"/>
          <w:szCs w:val="28"/>
        </w:rPr>
      </w:pPr>
    </w:p>
    <w:p w14:paraId="3D9EDE77" w14:textId="77777777" w:rsidR="00874B7E" w:rsidRPr="00874B7E" w:rsidRDefault="00874B7E" w:rsidP="00874B7E">
      <w:p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17. الأجنحة التي فارقته: شبه يوسف بطائر له أجنحة، وشبه الأجنحة بإنسان يُفارق. </w:t>
      </w:r>
    </w:p>
    <w:p w14:paraId="5CB2862B" w14:textId="0875CFBB" w:rsidR="00874B7E" w:rsidRDefault="00874B7E" w:rsidP="00874B7E">
      <w:pPr>
        <w:bidi/>
        <w:rPr>
          <w:sz w:val="28"/>
          <w:szCs w:val="28"/>
          <w:rtl/>
        </w:rPr>
      </w:pPr>
    </w:p>
    <w:p w14:paraId="2AAEE55E" w14:textId="12A215FA" w:rsidR="00874B7E" w:rsidRPr="00874B7E" w:rsidRDefault="00874B7E" w:rsidP="00874B7E">
      <w:pPr>
        <w:bidi/>
        <w:rPr>
          <w:b/>
          <w:bCs/>
          <w:sz w:val="28"/>
          <w:szCs w:val="28"/>
          <w:rtl/>
        </w:rPr>
      </w:pPr>
    </w:p>
    <w:p w14:paraId="6F31CE97" w14:textId="651EED83" w:rsidR="00874B7E" w:rsidRDefault="00691449" w:rsidP="00874B7E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مهم جداً: </w:t>
      </w:r>
      <w:r w:rsidR="00874B7E" w:rsidRPr="00874B7E">
        <w:rPr>
          <w:b/>
          <w:bCs/>
          <w:sz w:val="28"/>
          <w:szCs w:val="28"/>
          <w:rtl/>
        </w:rPr>
        <w:t>نوع الأدبي للدرس: قصة و القصة :</w:t>
      </w:r>
      <w:r w:rsidR="00874B7E" w:rsidRPr="00874B7E">
        <w:rPr>
          <w:sz w:val="28"/>
          <w:szCs w:val="28"/>
          <w:rtl/>
        </w:rPr>
        <w:t xml:space="preserve"> هي فن نثري  يسرد فيها الكاتب أحداث قصة حقيقة أو خيالية يتطرق الكاتب من خلاله لموضوع معين ، لمعالجته و من أجل إثارة اهتمام القارئ.</w:t>
      </w:r>
    </w:p>
    <w:p w14:paraId="6B4E378C" w14:textId="32B5E8E0" w:rsidR="00874B7E" w:rsidRDefault="00874B7E" w:rsidP="00874B7E">
      <w:pPr>
        <w:bidi/>
        <w:rPr>
          <w:sz w:val="28"/>
          <w:szCs w:val="28"/>
          <w:rtl/>
        </w:rPr>
      </w:pPr>
    </w:p>
    <w:p w14:paraId="23F00D5C" w14:textId="77777777" w:rsidR="00874B7E" w:rsidRPr="00874B7E" w:rsidRDefault="00874B7E" w:rsidP="00874B7E">
      <w:pPr>
        <w:bidi/>
        <w:rPr>
          <w:b/>
          <w:bCs/>
          <w:sz w:val="28"/>
          <w:szCs w:val="28"/>
        </w:rPr>
      </w:pPr>
      <w:r w:rsidRPr="00874B7E">
        <w:rPr>
          <w:b/>
          <w:bCs/>
          <w:sz w:val="28"/>
          <w:szCs w:val="28"/>
          <w:rtl/>
        </w:rPr>
        <w:t xml:space="preserve">عناصر قصة قناص يخطف بصره: </w:t>
      </w:r>
    </w:p>
    <w:p w14:paraId="4B3D384C" w14:textId="51FC7FF8" w:rsidR="00B36D92" w:rsidRDefault="00A41571" w:rsidP="00874B7E">
      <w:pPr>
        <w:numPr>
          <w:ilvl w:val="0"/>
          <w:numId w:val="4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الشخصيات :  الشخصية الرئيسية : يوسف، الشخصيات الثانوية : والد يوسف، صديقه</w:t>
      </w:r>
      <w:r w:rsidR="00691449">
        <w:rPr>
          <w:sz w:val="28"/>
          <w:szCs w:val="28"/>
          <w:rtl/>
        </w:rPr>
        <w:t xml:space="preserve"> محمد، الأطباء، الجنود ، الم</w:t>
      </w:r>
      <w:r w:rsidR="00691449">
        <w:rPr>
          <w:rFonts w:hint="cs"/>
          <w:sz w:val="28"/>
          <w:szCs w:val="28"/>
          <w:rtl/>
        </w:rPr>
        <w:t>علم</w:t>
      </w:r>
      <w:r w:rsidRPr="00874B7E">
        <w:rPr>
          <w:sz w:val="28"/>
          <w:szCs w:val="28"/>
          <w:rtl/>
        </w:rPr>
        <w:t>، الطلاب .</w:t>
      </w:r>
    </w:p>
    <w:p w14:paraId="5EC640B5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06A58618" w14:textId="6E464EA8" w:rsidR="00B36D92" w:rsidRDefault="00A41571" w:rsidP="00874B7E">
      <w:pPr>
        <w:numPr>
          <w:ilvl w:val="0"/>
          <w:numId w:val="4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الزمان : الانفاضة الأولى 1987 م.</w:t>
      </w:r>
    </w:p>
    <w:p w14:paraId="1A447AB2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1715E8F7" w14:textId="0C01DE8B" w:rsidR="00B36D92" w:rsidRDefault="00A41571" w:rsidP="00874B7E">
      <w:pPr>
        <w:numPr>
          <w:ilvl w:val="0"/>
          <w:numId w:val="4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المكان : مخيم جباليا في غزة .</w:t>
      </w:r>
    </w:p>
    <w:p w14:paraId="3EC3450D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3E96FF95" w14:textId="1E485602" w:rsidR="00B36D92" w:rsidRDefault="00A41571" w:rsidP="00874B7E">
      <w:pPr>
        <w:numPr>
          <w:ilvl w:val="0"/>
          <w:numId w:val="4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العقدة : إصابة يوسف .</w:t>
      </w:r>
    </w:p>
    <w:p w14:paraId="58183DAD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41D7C548" w14:textId="509379BF" w:rsidR="00B36D92" w:rsidRDefault="00A41571" w:rsidP="00874B7E">
      <w:pPr>
        <w:numPr>
          <w:ilvl w:val="0"/>
          <w:numId w:val="4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lastRenderedPageBreak/>
        <w:t xml:space="preserve">النهاية : نهاية محزنة. </w:t>
      </w:r>
    </w:p>
    <w:p w14:paraId="44B267EF" w14:textId="6BCB0E0E" w:rsidR="00874B7E" w:rsidRDefault="00874B7E" w:rsidP="00874B7E">
      <w:pPr>
        <w:bidi/>
        <w:ind w:left="360"/>
        <w:rPr>
          <w:sz w:val="28"/>
          <w:szCs w:val="28"/>
          <w:rtl/>
        </w:rPr>
      </w:pPr>
    </w:p>
    <w:p w14:paraId="67E723E6" w14:textId="4B17C753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6A46AB51" w14:textId="77777777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31792B99" w14:textId="4C2FC115" w:rsidR="00874B7E" w:rsidRDefault="00874B7E" w:rsidP="00874B7E">
      <w:pPr>
        <w:bidi/>
        <w:ind w:left="360"/>
        <w:rPr>
          <w:b/>
          <w:bCs/>
          <w:sz w:val="28"/>
          <w:szCs w:val="28"/>
          <w:rtl/>
        </w:rPr>
      </w:pPr>
      <w:r w:rsidRPr="00874B7E">
        <w:rPr>
          <w:b/>
          <w:bCs/>
          <w:sz w:val="28"/>
          <w:szCs w:val="28"/>
          <w:rtl/>
        </w:rPr>
        <w:t>حل الأسئلة : الفهم و الاستيعاب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5F0F2575" w14:textId="631CE9BF" w:rsidR="00874B7E" w:rsidRDefault="00874B7E" w:rsidP="00874B7E">
      <w:pPr>
        <w:bidi/>
        <w:ind w:left="360"/>
        <w:rPr>
          <w:b/>
          <w:bCs/>
          <w:sz w:val="28"/>
          <w:szCs w:val="28"/>
          <w:rtl/>
        </w:rPr>
      </w:pPr>
    </w:p>
    <w:p w14:paraId="6B89F752" w14:textId="27DB3041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2. بسبب إصابة ابنه يوسف.</w:t>
      </w:r>
    </w:p>
    <w:p w14:paraId="1ED6EFDA" w14:textId="77777777" w:rsidR="00691449" w:rsidRPr="00874B7E" w:rsidRDefault="00691449" w:rsidP="00691449">
      <w:pPr>
        <w:bidi/>
        <w:ind w:left="360"/>
        <w:rPr>
          <w:sz w:val="28"/>
          <w:szCs w:val="28"/>
        </w:rPr>
      </w:pPr>
    </w:p>
    <w:p w14:paraId="26E1E646" w14:textId="344865A8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3. بسبب خطورة وضعه؛ ولأنه ب</w:t>
      </w:r>
      <w:r w:rsidR="008B26C3">
        <w:rPr>
          <w:sz w:val="28"/>
          <w:szCs w:val="28"/>
          <w:rtl/>
        </w:rPr>
        <w:t xml:space="preserve">حاجة إلى أن يخضع لعمليات لا </w:t>
      </w:r>
      <w:r w:rsidR="008B26C3">
        <w:rPr>
          <w:rFonts w:hint="cs"/>
          <w:sz w:val="28"/>
          <w:szCs w:val="28"/>
          <w:rtl/>
        </w:rPr>
        <w:t>ي</w:t>
      </w:r>
      <w:r w:rsidRPr="00874B7E">
        <w:rPr>
          <w:sz w:val="28"/>
          <w:szCs w:val="28"/>
          <w:rtl/>
        </w:rPr>
        <w:t>مكن إجرائها في مستشفى الشفاء في غزة بسبب محدودية الامكانيات.</w:t>
      </w:r>
    </w:p>
    <w:p w14:paraId="06B06ACB" w14:textId="77777777" w:rsidR="00691449" w:rsidRPr="00874B7E" w:rsidRDefault="00691449" w:rsidP="00691449">
      <w:pPr>
        <w:bidi/>
        <w:ind w:left="360"/>
        <w:rPr>
          <w:sz w:val="28"/>
          <w:szCs w:val="28"/>
        </w:rPr>
      </w:pPr>
    </w:p>
    <w:p w14:paraId="434BCB0B" w14:textId="15482EB1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4. تدل على خطورة وضع يوسف.</w:t>
      </w:r>
    </w:p>
    <w:p w14:paraId="0D340A4E" w14:textId="77777777" w:rsidR="00691449" w:rsidRPr="00874B7E" w:rsidRDefault="00691449" w:rsidP="00691449">
      <w:pPr>
        <w:bidi/>
        <w:ind w:left="360"/>
        <w:rPr>
          <w:sz w:val="28"/>
          <w:szCs w:val="28"/>
        </w:rPr>
      </w:pPr>
    </w:p>
    <w:p w14:paraId="4DB94700" w14:textId="317DE68D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5. بسبب فقدانه قدرته على التركيز بعد إصابته.</w:t>
      </w:r>
    </w:p>
    <w:p w14:paraId="46028DA2" w14:textId="77777777" w:rsidR="00691449" w:rsidRPr="00874B7E" w:rsidRDefault="00691449" w:rsidP="00691449">
      <w:pPr>
        <w:bidi/>
        <w:ind w:left="360"/>
        <w:rPr>
          <w:sz w:val="28"/>
          <w:szCs w:val="28"/>
        </w:rPr>
      </w:pPr>
    </w:p>
    <w:p w14:paraId="57E5BB51" w14:textId="650E75BB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6. لأنها لم تُعِدْ بصره الذي مزقته رصاصة قناص.</w:t>
      </w:r>
    </w:p>
    <w:p w14:paraId="76C77D8B" w14:textId="77777777" w:rsidR="00691449" w:rsidRPr="00874B7E" w:rsidRDefault="00691449" w:rsidP="00691449">
      <w:pPr>
        <w:bidi/>
        <w:ind w:left="360"/>
        <w:rPr>
          <w:sz w:val="28"/>
          <w:szCs w:val="28"/>
        </w:rPr>
      </w:pPr>
    </w:p>
    <w:p w14:paraId="234FF6FB" w14:textId="59952728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7. تغير العين الزجاجية ،الحصول على الدواء، الابتعاد عن أقرانه.</w:t>
      </w:r>
    </w:p>
    <w:p w14:paraId="4A0C0ED6" w14:textId="77777777" w:rsidR="00691449" w:rsidRPr="00874B7E" w:rsidRDefault="00691449" w:rsidP="00691449">
      <w:pPr>
        <w:bidi/>
        <w:ind w:left="360"/>
        <w:rPr>
          <w:sz w:val="28"/>
          <w:szCs w:val="28"/>
        </w:rPr>
      </w:pPr>
    </w:p>
    <w:p w14:paraId="4DC2CBE1" w14:textId="662049DC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>8. أسلحة الأطفال كانت: حاجرة لا تصل جنود الاحتلال ، أسلحة جنود الاحتلال: رشاشات، قناصات، دبابات، طائرات .</w:t>
      </w:r>
    </w:p>
    <w:p w14:paraId="7FBE769A" w14:textId="0B3BE943" w:rsidR="00874B7E" w:rsidRDefault="00874B7E" w:rsidP="00874B7E">
      <w:pPr>
        <w:bidi/>
        <w:ind w:left="360"/>
        <w:rPr>
          <w:sz w:val="28"/>
          <w:szCs w:val="28"/>
          <w:rtl/>
        </w:rPr>
      </w:pPr>
    </w:p>
    <w:p w14:paraId="10BEDE2B" w14:textId="6F274E27" w:rsidR="00874B7E" w:rsidRDefault="00874B7E" w:rsidP="00874B7E">
      <w:pPr>
        <w:bidi/>
        <w:ind w:left="360"/>
        <w:rPr>
          <w:sz w:val="28"/>
          <w:szCs w:val="28"/>
          <w:rtl/>
        </w:rPr>
      </w:pPr>
    </w:p>
    <w:p w14:paraId="7C8CD57F" w14:textId="77777777" w:rsidR="00874B7E" w:rsidRDefault="00874B7E" w:rsidP="00874B7E">
      <w:pPr>
        <w:bidi/>
        <w:ind w:left="360"/>
        <w:rPr>
          <w:sz w:val="28"/>
          <w:szCs w:val="28"/>
          <w:rtl/>
        </w:rPr>
      </w:pPr>
    </w:p>
    <w:p w14:paraId="45B76E96" w14:textId="0373A33B" w:rsidR="00874B7E" w:rsidRPr="00874B7E" w:rsidRDefault="00874B7E" w:rsidP="00874B7E">
      <w:pPr>
        <w:bidi/>
        <w:ind w:left="360"/>
        <w:rPr>
          <w:b/>
          <w:bCs/>
          <w:sz w:val="28"/>
          <w:szCs w:val="28"/>
          <w:rtl/>
        </w:rPr>
      </w:pPr>
      <w:r w:rsidRPr="00874B7E">
        <w:rPr>
          <w:b/>
          <w:bCs/>
          <w:sz w:val="28"/>
          <w:szCs w:val="28"/>
          <w:rtl/>
        </w:rPr>
        <w:t>المناقشة و التحليل :</w:t>
      </w:r>
    </w:p>
    <w:p w14:paraId="0649B2DA" w14:textId="545F134F" w:rsidR="00874B7E" w:rsidRDefault="00874B7E" w:rsidP="00874B7E">
      <w:pPr>
        <w:bidi/>
        <w:ind w:left="360"/>
        <w:rPr>
          <w:sz w:val="28"/>
          <w:szCs w:val="28"/>
          <w:rtl/>
        </w:rPr>
      </w:pPr>
    </w:p>
    <w:p w14:paraId="32E36256" w14:textId="77777777" w:rsidR="00691449" w:rsidRDefault="00A41571" w:rsidP="00874B7E">
      <w:pPr>
        <w:numPr>
          <w:ilvl w:val="0"/>
          <w:numId w:val="5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الشّبان و الأطفال الفلسطينين كانت مشاعرهم مشاعر حماس، إما جنود الاحتلال الجُبن </w:t>
      </w:r>
    </w:p>
    <w:p w14:paraId="07F9BA67" w14:textId="7F669007" w:rsidR="00B36D92" w:rsidRDefault="00691449" w:rsidP="00691449">
      <w:pPr>
        <w:bidi/>
        <w:ind w:left="720"/>
        <w:rPr>
          <w:sz w:val="28"/>
          <w:szCs w:val="28"/>
        </w:rPr>
      </w:pPr>
      <w:r>
        <w:rPr>
          <w:sz w:val="28"/>
          <w:szCs w:val="28"/>
          <w:rtl/>
        </w:rPr>
        <w:t>و</w:t>
      </w:r>
      <w:r w:rsidR="00A41571" w:rsidRPr="00874B7E">
        <w:rPr>
          <w:sz w:val="28"/>
          <w:szCs w:val="28"/>
          <w:rtl/>
        </w:rPr>
        <w:t>الخوف.</w:t>
      </w:r>
    </w:p>
    <w:p w14:paraId="76B96B55" w14:textId="77777777" w:rsidR="00691449" w:rsidRPr="00874B7E" w:rsidRDefault="00691449" w:rsidP="00691449">
      <w:pPr>
        <w:bidi/>
        <w:ind w:left="720"/>
        <w:rPr>
          <w:sz w:val="28"/>
          <w:szCs w:val="28"/>
        </w:rPr>
      </w:pPr>
    </w:p>
    <w:p w14:paraId="1270A4A3" w14:textId="699FDC9A" w:rsidR="00B36D92" w:rsidRPr="00874B7E" w:rsidRDefault="00A41571" w:rsidP="00874B7E">
      <w:pPr>
        <w:numPr>
          <w:ilvl w:val="0"/>
          <w:numId w:val="5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أصبحت الأسرة م</w:t>
      </w:r>
      <w:r w:rsidR="00691449">
        <w:rPr>
          <w:rFonts w:hint="cs"/>
          <w:sz w:val="28"/>
          <w:szCs w:val="28"/>
          <w:rtl/>
        </w:rPr>
        <w:t>ش</w:t>
      </w:r>
      <w:r w:rsidRPr="00874B7E">
        <w:rPr>
          <w:sz w:val="28"/>
          <w:szCs w:val="28"/>
          <w:rtl/>
        </w:rPr>
        <w:t>غولة بإصابة يوسف ، وأصبح يوسف مبت</w:t>
      </w:r>
      <w:r w:rsidR="00691449">
        <w:rPr>
          <w:sz w:val="28"/>
          <w:szCs w:val="28"/>
          <w:rtl/>
        </w:rPr>
        <w:t>عدا</w:t>
      </w:r>
      <w:r w:rsidR="00691449">
        <w:rPr>
          <w:rFonts w:hint="cs"/>
          <w:sz w:val="28"/>
          <w:szCs w:val="28"/>
          <w:rtl/>
        </w:rPr>
        <w:t xml:space="preserve">ً </w:t>
      </w:r>
      <w:r w:rsidRPr="00874B7E">
        <w:rPr>
          <w:sz w:val="28"/>
          <w:szCs w:val="28"/>
          <w:rtl/>
        </w:rPr>
        <w:t>عن</w:t>
      </w:r>
      <w:r w:rsidR="00874B7E">
        <w:rPr>
          <w:sz w:val="28"/>
          <w:szCs w:val="28"/>
          <w:rtl/>
        </w:rPr>
        <w:t xml:space="preserve"> أقرانه، تاركاً أحلامه القديمة </w:t>
      </w:r>
    </w:p>
    <w:p w14:paraId="0668C2EE" w14:textId="0C1194E2" w:rsidR="00B36D92" w:rsidRDefault="00A41571" w:rsidP="00874B7E">
      <w:pPr>
        <w:numPr>
          <w:ilvl w:val="0"/>
          <w:numId w:val="5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تغيير العين الزجاجية .</w:t>
      </w:r>
    </w:p>
    <w:p w14:paraId="19894CD0" w14:textId="77777777" w:rsidR="00691449" w:rsidRPr="00874B7E" w:rsidRDefault="00691449" w:rsidP="00691449">
      <w:pPr>
        <w:bidi/>
        <w:ind w:left="720"/>
        <w:rPr>
          <w:sz w:val="28"/>
          <w:szCs w:val="28"/>
        </w:rPr>
      </w:pPr>
    </w:p>
    <w:p w14:paraId="7C0AE366" w14:textId="40BAAAE7" w:rsidR="00B36D92" w:rsidRDefault="00A41571" w:rsidP="00874B7E">
      <w:pPr>
        <w:numPr>
          <w:ilvl w:val="0"/>
          <w:numId w:val="5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مساعدتهم و الوقف بجانبهم .</w:t>
      </w:r>
    </w:p>
    <w:p w14:paraId="543B3CCA" w14:textId="77777777" w:rsidR="00691449" w:rsidRPr="00874B7E" w:rsidRDefault="00691449" w:rsidP="00691449">
      <w:pPr>
        <w:bidi/>
        <w:ind w:left="720"/>
        <w:rPr>
          <w:sz w:val="28"/>
          <w:szCs w:val="28"/>
        </w:rPr>
      </w:pPr>
    </w:p>
    <w:p w14:paraId="48C2B013" w14:textId="111E2EA8" w:rsidR="00B36D92" w:rsidRDefault="00A41571" w:rsidP="00874B7E">
      <w:pPr>
        <w:numPr>
          <w:ilvl w:val="0"/>
          <w:numId w:val="5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قيام مجموعة من الصهاينة بدهس أربعة عمال فلسطينين.</w:t>
      </w:r>
    </w:p>
    <w:p w14:paraId="4DF0A56B" w14:textId="77777777" w:rsidR="00691449" w:rsidRPr="00874B7E" w:rsidRDefault="00691449" w:rsidP="00691449">
      <w:pPr>
        <w:bidi/>
        <w:ind w:left="720"/>
        <w:rPr>
          <w:sz w:val="28"/>
          <w:szCs w:val="28"/>
        </w:rPr>
      </w:pPr>
    </w:p>
    <w:p w14:paraId="6FE991A8" w14:textId="1DDBCE4D" w:rsidR="00B36D92" w:rsidRPr="00874B7E" w:rsidRDefault="00A41571" w:rsidP="00874B7E">
      <w:pPr>
        <w:numPr>
          <w:ilvl w:val="0"/>
          <w:numId w:val="5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أ) شبه عيني الأب بالغ</w:t>
      </w:r>
      <w:r w:rsidR="008B26C3">
        <w:rPr>
          <w:rFonts w:hint="cs"/>
          <w:sz w:val="28"/>
          <w:szCs w:val="28"/>
          <w:rtl/>
        </w:rPr>
        <w:t>ا</w:t>
      </w:r>
      <w:r w:rsidRPr="00874B7E">
        <w:rPr>
          <w:sz w:val="28"/>
          <w:szCs w:val="28"/>
          <w:rtl/>
        </w:rPr>
        <w:t>بة التي يوجد فيها الأشجار ،</w:t>
      </w:r>
      <w:r w:rsidR="008B26C3">
        <w:rPr>
          <w:rFonts w:hint="cs"/>
          <w:sz w:val="28"/>
          <w:szCs w:val="28"/>
          <w:rtl/>
        </w:rPr>
        <w:t xml:space="preserve"> </w:t>
      </w:r>
      <w:r w:rsidRPr="00874B7E">
        <w:rPr>
          <w:sz w:val="28"/>
          <w:szCs w:val="28"/>
          <w:rtl/>
        </w:rPr>
        <w:t>وشبه التوسل و الرجاء الذي ملأ عينا الأب بالأشجار.</w:t>
      </w:r>
    </w:p>
    <w:p w14:paraId="6E85C22E" w14:textId="4F3CACD9" w:rsidR="00874B7E" w:rsidRDefault="00874B7E" w:rsidP="00874B7E">
      <w:pPr>
        <w:bidi/>
        <w:ind w:left="360"/>
        <w:rPr>
          <w:sz w:val="28"/>
          <w:szCs w:val="28"/>
          <w:rtl/>
        </w:rPr>
      </w:pPr>
      <w:r w:rsidRPr="00874B7E">
        <w:rPr>
          <w:sz w:val="28"/>
          <w:szCs w:val="28"/>
          <w:rtl/>
        </w:rPr>
        <w:t xml:space="preserve">   ب) شبه العتمة بأشياء مادية تتجمع على شكل أكوام .</w:t>
      </w:r>
    </w:p>
    <w:p w14:paraId="65BFD02E" w14:textId="63E03EBC" w:rsidR="00874B7E" w:rsidRDefault="00874B7E" w:rsidP="00874B7E">
      <w:pPr>
        <w:bidi/>
        <w:ind w:left="360"/>
        <w:rPr>
          <w:sz w:val="28"/>
          <w:szCs w:val="28"/>
          <w:rtl/>
        </w:rPr>
      </w:pPr>
    </w:p>
    <w:p w14:paraId="2CD3926E" w14:textId="5B7EA1B3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240E32B6" w14:textId="1209D137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1DABEA13" w14:textId="60FB397E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20D97BC7" w14:textId="445372A9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50629CA1" w14:textId="5630388B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12F61852" w14:textId="77777777" w:rsidR="002648A3" w:rsidRDefault="002648A3" w:rsidP="002648A3">
      <w:pPr>
        <w:bidi/>
        <w:ind w:left="360"/>
        <w:rPr>
          <w:sz w:val="28"/>
          <w:szCs w:val="28"/>
          <w:rtl/>
        </w:rPr>
      </w:pPr>
    </w:p>
    <w:p w14:paraId="11BA513B" w14:textId="0EF09287" w:rsidR="00874B7E" w:rsidRDefault="00874B7E" w:rsidP="00874B7E">
      <w:pPr>
        <w:bidi/>
        <w:ind w:left="360"/>
        <w:rPr>
          <w:b/>
          <w:bCs/>
          <w:sz w:val="28"/>
          <w:szCs w:val="28"/>
          <w:rtl/>
        </w:rPr>
      </w:pPr>
      <w:r w:rsidRPr="00874B7E">
        <w:rPr>
          <w:b/>
          <w:bCs/>
          <w:sz w:val="28"/>
          <w:szCs w:val="28"/>
          <w:rtl/>
        </w:rPr>
        <w:t>اللغة و الأسلوب:</w:t>
      </w:r>
    </w:p>
    <w:p w14:paraId="3E31F9CB" w14:textId="1E48B5CB" w:rsidR="00874B7E" w:rsidRDefault="00874B7E" w:rsidP="00874B7E">
      <w:pPr>
        <w:bidi/>
        <w:ind w:left="360"/>
        <w:rPr>
          <w:b/>
          <w:bCs/>
          <w:sz w:val="28"/>
          <w:szCs w:val="28"/>
          <w:rtl/>
        </w:rPr>
      </w:pPr>
    </w:p>
    <w:p w14:paraId="30349849" w14:textId="46F59267" w:rsidR="00B36D92" w:rsidRDefault="00A41571" w:rsidP="00874B7E">
      <w:pPr>
        <w:numPr>
          <w:ilvl w:val="0"/>
          <w:numId w:val="6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لم نعد نحلم إلا بتحرير الأقصى من دنس العدو.</w:t>
      </w:r>
    </w:p>
    <w:p w14:paraId="55FE49E4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6CC2E91B" w14:textId="5A8AFAA1" w:rsidR="00B36D92" w:rsidRDefault="00A41571" w:rsidP="00874B7E">
      <w:pPr>
        <w:numPr>
          <w:ilvl w:val="0"/>
          <w:numId w:val="6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 xml:space="preserve"> استفهام </w:t>
      </w:r>
      <w:r w:rsidR="008B26C3">
        <w:rPr>
          <w:rFonts w:hint="cs"/>
          <w:sz w:val="28"/>
          <w:szCs w:val="28"/>
          <w:rtl/>
        </w:rPr>
        <w:t>.</w:t>
      </w:r>
    </w:p>
    <w:p w14:paraId="20BDD2EC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0C75A0AE" w14:textId="330A4332" w:rsidR="00B36D92" w:rsidRDefault="00A41571" w:rsidP="00874B7E">
      <w:pPr>
        <w:numPr>
          <w:ilvl w:val="0"/>
          <w:numId w:val="6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طباق.</w:t>
      </w:r>
    </w:p>
    <w:p w14:paraId="2BC0AF28" w14:textId="77777777" w:rsidR="008B26C3" w:rsidRPr="00874B7E" w:rsidRDefault="008B26C3" w:rsidP="008B26C3">
      <w:pPr>
        <w:bidi/>
        <w:ind w:left="720"/>
        <w:rPr>
          <w:sz w:val="28"/>
          <w:szCs w:val="28"/>
        </w:rPr>
      </w:pPr>
    </w:p>
    <w:p w14:paraId="17A1EE08" w14:textId="2A8EB537" w:rsidR="00B36D92" w:rsidRPr="00874B7E" w:rsidRDefault="00A41571" w:rsidP="00874B7E">
      <w:pPr>
        <w:numPr>
          <w:ilvl w:val="0"/>
          <w:numId w:val="6"/>
        </w:numPr>
        <w:bidi/>
        <w:rPr>
          <w:sz w:val="28"/>
          <w:szCs w:val="28"/>
        </w:rPr>
      </w:pPr>
      <w:r w:rsidRPr="00874B7E">
        <w:rPr>
          <w:sz w:val="28"/>
          <w:szCs w:val="28"/>
          <w:rtl/>
        </w:rPr>
        <w:t>رصاصة، شهداء ،جرحى، ض</w:t>
      </w:r>
      <w:r w:rsidR="008B26C3">
        <w:rPr>
          <w:sz w:val="28"/>
          <w:szCs w:val="28"/>
          <w:rtl/>
        </w:rPr>
        <w:t xml:space="preserve">مادات، توسل، رجاء ،عين زجاجية، </w:t>
      </w:r>
      <w:r w:rsidR="008B26C3">
        <w:rPr>
          <w:rFonts w:hint="cs"/>
          <w:sz w:val="28"/>
          <w:szCs w:val="28"/>
          <w:rtl/>
        </w:rPr>
        <w:t>ن</w:t>
      </w:r>
      <w:r w:rsidRPr="00874B7E">
        <w:rPr>
          <w:sz w:val="28"/>
          <w:szCs w:val="28"/>
          <w:rtl/>
        </w:rPr>
        <w:t xml:space="preserve">فذ  الدواء ، الضوء ينحسر، تقتلع عينيه. </w:t>
      </w:r>
    </w:p>
    <w:p w14:paraId="6672E670" w14:textId="77777777" w:rsidR="00874B7E" w:rsidRPr="00874B7E" w:rsidRDefault="00874B7E" w:rsidP="00874B7E">
      <w:pPr>
        <w:bidi/>
        <w:ind w:left="360"/>
        <w:rPr>
          <w:b/>
          <w:bCs/>
          <w:sz w:val="28"/>
          <w:szCs w:val="28"/>
        </w:rPr>
      </w:pPr>
    </w:p>
    <w:p w14:paraId="5E74ADCA" w14:textId="77777777" w:rsidR="00874B7E" w:rsidRPr="00874B7E" w:rsidRDefault="00874B7E" w:rsidP="00874B7E">
      <w:pPr>
        <w:bidi/>
        <w:ind w:left="360"/>
        <w:rPr>
          <w:sz w:val="28"/>
          <w:szCs w:val="28"/>
        </w:rPr>
      </w:pPr>
    </w:p>
    <w:p w14:paraId="674021F8" w14:textId="77777777" w:rsidR="00874B7E" w:rsidRPr="00874B7E" w:rsidRDefault="00874B7E" w:rsidP="00874B7E">
      <w:pPr>
        <w:bidi/>
        <w:ind w:left="360"/>
        <w:rPr>
          <w:b/>
          <w:bCs/>
          <w:sz w:val="28"/>
          <w:szCs w:val="28"/>
        </w:rPr>
      </w:pPr>
    </w:p>
    <w:p w14:paraId="07B3AC53" w14:textId="77777777" w:rsidR="00874B7E" w:rsidRPr="00874B7E" w:rsidRDefault="00874B7E" w:rsidP="00874B7E">
      <w:pPr>
        <w:bidi/>
        <w:rPr>
          <w:sz w:val="28"/>
          <w:szCs w:val="28"/>
        </w:rPr>
      </w:pPr>
    </w:p>
    <w:p w14:paraId="0FA91057" w14:textId="77777777" w:rsidR="00874B7E" w:rsidRPr="00874B7E" w:rsidRDefault="00874B7E" w:rsidP="00874B7E">
      <w:pPr>
        <w:bidi/>
        <w:rPr>
          <w:sz w:val="28"/>
          <w:szCs w:val="28"/>
        </w:rPr>
      </w:pPr>
    </w:p>
    <w:p w14:paraId="6AAC69F8" w14:textId="188FF4BA" w:rsidR="00874B7E" w:rsidRDefault="002648A3" w:rsidP="002648A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65AC408F" w14:textId="1C449B99" w:rsidR="002648A3" w:rsidRDefault="002648A3" w:rsidP="002648A3">
      <w:pPr>
        <w:jc w:val="center"/>
        <w:rPr>
          <w:sz w:val="28"/>
          <w:szCs w:val="28"/>
          <w:rtl/>
        </w:rPr>
      </w:pPr>
    </w:p>
    <w:p w14:paraId="0F11FC93" w14:textId="3FCC74A5" w:rsidR="002648A3" w:rsidRPr="00874B7E" w:rsidRDefault="002648A3" w:rsidP="002648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المعلمة: دعاء مرة</w:t>
      </w:r>
    </w:p>
    <w:sectPr w:rsidR="002648A3" w:rsidRPr="00874B7E" w:rsidSect="00D3623C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AF23" w14:textId="77777777" w:rsidR="003922CF" w:rsidRDefault="003922CF" w:rsidP="00925085">
      <w:r>
        <w:separator/>
      </w:r>
    </w:p>
  </w:endnote>
  <w:endnote w:type="continuationSeparator" w:id="0">
    <w:p w14:paraId="73598808" w14:textId="77777777" w:rsidR="003922CF" w:rsidRDefault="003922C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839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ED199" w14:textId="13C8FF13" w:rsidR="00874B7E" w:rsidRDefault="00874B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2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5B4BA0A5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B302" w14:textId="77777777" w:rsidR="003922CF" w:rsidRDefault="003922CF" w:rsidP="00925085">
      <w:r>
        <w:separator/>
      </w:r>
    </w:p>
  </w:footnote>
  <w:footnote w:type="continuationSeparator" w:id="0">
    <w:p w14:paraId="4E1C31E8" w14:textId="77777777" w:rsidR="003922CF" w:rsidRDefault="003922C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E19"/>
    <w:multiLevelType w:val="hybridMultilevel"/>
    <w:tmpl w:val="D688A91E"/>
    <w:lvl w:ilvl="0" w:tplc="90441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A0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AC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C5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48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9E0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6F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8B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45EEF"/>
    <w:multiLevelType w:val="hybridMultilevel"/>
    <w:tmpl w:val="8084BC64"/>
    <w:lvl w:ilvl="0" w:tplc="CA8A9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89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3C5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945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C3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CA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E8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0C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400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C70AA"/>
    <w:multiLevelType w:val="hybridMultilevel"/>
    <w:tmpl w:val="DE44681A"/>
    <w:lvl w:ilvl="0" w:tplc="4EF45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2EC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8F4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A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48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65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647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2C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6F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B48DA"/>
    <w:multiLevelType w:val="hybridMultilevel"/>
    <w:tmpl w:val="2412087A"/>
    <w:lvl w:ilvl="0" w:tplc="987AE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6D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A4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AD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2B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6E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CA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42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247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E7D55"/>
    <w:multiLevelType w:val="hybridMultilevel"/>
    <w:tmpl w:val="EE083C34"/>
    <w:lvl w:ilvl="0" w:tplc="10EC9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CD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60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82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0DA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CAE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C1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EC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CE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97FB6"/>
    <w:multiLevelType w:val="hybridMultilevel"/>
    <w:tmpl w:val="6FEC4438"/>
    <w:lvl w:ilvl="0" w:tplc="9E441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21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AFD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65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69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A2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4C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2B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49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648A3"/>
    <w:rsid w:val="003922CF"/>
    <w:rsid w:val="0046218D"/>
    <w:rsid w:val="00691449"/>
    <w:rsid w:val="00874B7E"/>
    <w:rsid w:val="008B26C3"/>
    <w:rsid w:val="00925085"/>
    <w:rsid w:val="00A41571"/>
    <w:rsid w:val="00B36D92"/>
    <w:rsid w:val="00D3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829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1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74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31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38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2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95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6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86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76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09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52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91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62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6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37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76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80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7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6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10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8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7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933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5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69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96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7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16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47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81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00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8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6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7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1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2024-12-16T11:44:00Z</dcterms:created>
  <dcterms:modified xsi:type="dcterms:W3CDTF">2024-12-16T11:44:00Z</dcterms:modified>
</cp:coreProperties>
</file>