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427B85FF" w14:textId="4F03FBED" w:rsidR="005B74FD" w:rsidRDefault="005B74FD" w:rsidP="005B74FD">
      <w:pPr>
        <w:jc w:val="right"/>
        <w:rPr>
          <w:rFonts w:asciiTheme="minorBidi" w:hAnsiTheme="minorBidi"/>
          <w:sz w:val="28"/>
          <w:szCs w:val="28"/>
          <w:rtl/>
        </w:rPr>
      </w:pPr>
    </w:p>
    <w:p w14:paraId="4513B080" w14:textId="77777777" w:rsidR="00A13F73" w:rsidRDefault="00A13F73" w:rsidP="00A13F73"/>
    <w:p w14:paraId="1F66EAB4" w14:textId="77777777" w:rsidR="00A13F73" w:rsidRDefault="00A13F73" w:rsidP="00A13F73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مادة الامتحان النهائي </w:t>
      </w:r>
    </w:p>
    <w:p w14:paraId="4A46CAD0" w14:textId="77777777" w:rsidR="00A13F73" w:rsidRDefault="00A13F73" w:rsidP="00A13F73">
      <w:pPr>
        <w:jc w:val="center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اللغة العربية الصف الخامس</w:t>
      </w:r>
    </w:p>
    <w:p w14:paraId="18DF7C16" w14:textId="19D3B824" w:rsidR="00A13F73" w:rsidRDefault="00A13F73" w:rsidP="00A13F73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الوحدة السابعة</w:t>
      </w:r>
      <w:r w:rsidRPr="006A7BEC">
        <w:rPr>
          <w:rFonts w:ascii="Arial" w:hAnsi="Arial" w:cs="Arial" w:hint="cs"/>
          <w:b/>
          <w:bCs/>
          <w:sz w:val="28"/>
          <w:szCs w:val="28"/>
          <w:rtl/>
        </w:rPr>
        <w:t xml:space="preserve"> : المادة المطلوبة :</w:t>
      </w:r>
    </w:p>
    <w:p w14:paraId="6A4BFF2A" w14:textId="77777777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</w:p>
    <w:p w14:paraId="50A80865" w14:textId="0088D00B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الثالث: حمامة القسطل : مطلوب بشكل كامل من صفحة 77 إلى صفحة 78، بين يدي النص مهم جداً ،دراسة الشرح من ورقة العمل الإثرائية المرسلة .</w:t>
      </w:r>
    </w:p>
    <w:p w14:paraId="1BA1EB0C" w14:textId="77777777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</w:p>
    <w:p w14:paraId="5956F191" w14:textId="2DC2F5EA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الرابع: الجملة الاسمية (2) : مطلوبة بشكل كامل من صفحة 79 إلى صفحة 80، مهم جداً إعراب المبتدأ والخبر، دراسة ورقة العمل الإثرائية المرسلة .</w:t>
      </w:r>
    </w:p>
    <w:p w14:paraId="2B60ED16" w14:textId="77777777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</w:p>
    <w:p w14:paraId="777E3093" w14:textId="4074235F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الخامس: دخول الباء والكاف على الاسم المعرّف بـ (الـ) : مطلوب من صفحة 81 إلى صفحة 82.</w:t>
      </w:r>
    </w:p>
    <w:p w14:paraId="427DC273" w14:textId="77777777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</w:p>
    <w:p w14:paraId="3F1A5CA1" w14:textId="77777777" w:rsidR="00A13F73" w:rsidRPr="00A13F73" w:rsidRDefault="00A13F73" w:rsidP="00A13F73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13F73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الوحدة الثامنة: المادة المطلوبة :</w:t>
      </w:r>
    </w:p>
    <w:p w14:paraId="7160759C" w14:textId="6D998A25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الثاني: هكذا انتهت رحتلي : مطلوب بشكل كامل من صفحة 86 إلى صفحة 89، دراسة ورقة العمل الإثرائية المرسلة .</w:t>
      </w:r>
    </w:p>
    <w:p w14:paraId="36559B83" w14:textId="77777777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</w:p>
    <w:p w14:paraId="1C8CDBCF" w14:textId="77777777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الثالث: الجملة الفعلية (1) : مطلوب بشكل كامل من صفحة 90 إلى صفحة 91، دراسة ورقة العمل الإثرائية المرسلة .</w:t>
      </w:r>
    </w:p>
    <w:p w14:paraId="62D94AAC" w14:textId="77777777" w:rsidR="00A13F73" w:rsidRPr="00A13F73" w:rsidRDefault="00A13F73" w:rsidP="00A13F73">
      <w:pPr>
        <w:jc w:val="right"/>
        <w:rPr>
          <w:rFonts w:ascii="Arial" w:hAnsi="Arial" w:cs="Arial"/>
          <w:sz w:val="28"/>
          <w:szCs w:val="28"/>
          <w:u w:val="single"/>
          <w:rtl/>
        </w:rPr>
      </w:pPr>
    </w:p>
    <w:p w14:paraId="45128459" w14:textId="0D3BC3FD" w:rsidR="00A13F73" w:rsidRPr="00A13F73" w:rsidRDefault="00A13F73" w:rsidP="00A13F73">
      <w:pPr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13F73">
        <w:rPr>
          <w:rFonts w:ascii="Arial" w:hAnsi="Arial" w:cs="Arial" w:hint="cs"/>
          <w:b/>
          <w:bCs/>
          <w:sz w:val="28"/>
          <w:szCs w:val="28"/>
          <w:u w:val="single"/>
          <w:rtl/>
        </w:rPr>
        <w:t>الوحدة التاسعة : المادة المطلوبة:</w:t>
      </w:r>
    </w:p>
    <w:p w14:paraId="48DA7AC1" w14:textId="77777777" w:rsidR="00A13F73" w:rsidRPr="00964B34" w:rsidRDefault="00A13F73" w:rsidP="00A13F73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726C1854" w14:textId="174E7AC6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الثالث: الجملة الفعلية (2) : مطلوب بشكل كامل من صفحة 99 إلى صفحة 100 ، مهم جداً إعراب الفاعل، دراسة ورقة العمل الإثرائية المرسلة .</w:t>
      </w:r>
    </w:p>
    <w:p w14:paraId="38C8B664" w14:textId="77777777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</w:p>
    <w:p w14:paraId="37EE5217" w14:textId="77777777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الرابع: دخول الفاء والواو على الاسم المعرف بـ (الـ) : مطلوب من صفحة 101 إلى صفحة 102.</w:t>
      </w:r>
    </w:p>
    <w:p w14:paraId="4CD014B2" w14:textId="0709DBDB" w:rsidR="00A13F73" w:rsidRDefault="00A13F73" w:rsidP="00A13F73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A13F73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الوحدة العاشرة : المادة المطلوبة </w:t>
      </w:r>
      <w:r w:rsidRPr="00964B34">
        <w:rPr>
          <w:rFonts w:ascii="Arial" w:hAnsi="Arial" w:cs="Arial" w:hint="cs"/>
          <w:b/>
          <w:bCs/>
          <w:sz w:val="28"/>
          <w:szCs w:val="28"/>
          <w:rtl/>
        </w:rPr>
        <w:t xml:space="preserve">: </w:t>
      </w:r>
    </w:p>
    <w:p w14:paraId="2044214D" w14:textId="77777777" w:rsidR="00A13F73" w:rsidRDefault="00A13F73" w:rsidP="00A13F73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14:paraId="65B6D06C" w14:textId="70BE380C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  <w:r w:rsidRPr="00964B34">
        <w:rPr>
          <w:rFonts w:ascii="Arial" w:hAnsi="Arial" w:cs="Arial" w:hint="cs"/>
          <w:sz w:val="28"/>
          <w:szCs w:val="28"/>
          <w:rtl/>
        </w:rPr>
        <w:t>الدرس الثاني: كتاب جدي: مطلوب بشكل كامل من صفحة 105 إلى 108.</w:t>
      </w:r>
    </w:p>
    <w:p w14:paraId="4C792396" w14:textId="77777777" w:rsidR="00A13F73" w:rsidRPr="00964B34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</w:p>
    <w:p w14:paraId="31669E52" w14:textId="5E571BD0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الدرس الثالث : مع الكتاب : مطلوب فقط حفظ أربع أبيات من القصيدة فقط. </w:t>
      </w:r>
    </w:p>
    <w:p w14:paraId="4ED2F119" w14:textId="77777777" w:rsidR="00A13F73" w:rsidRDefault="00A13F73" w:rsidP="00A13F73">
      <w:pPr>
        <w:jc w:val="right"/>
        <w:rPr>
          <w:rFonts w:ascii="Arial" w:hAnsi="Arial" w:cs="Arial"/>
          <w:sz w:val="28"/>
          <w:szCs w:val="28"/>
          <w:rtl/>
        </w:rPr>
      </w:pPr>
      <w:bookmarkStart w:id="0" w:name="_GoBack"/>
      <w:bookmarkEnd w:id="0"/>
    </w:p>
    <w:p w14:paraId="709F1F54" w14:textId="48D47685" w:rsidR="005B74FD" w:rsidRDefault="00A13F73" w:rsidP="00A13F73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الدرس الرابع: مراجعة : مطلوب بشكل كامل من صفحة 111 إلى صفحة 113.</w:t>
      </w:r>
    </w:p>
    <w:p w14:paraId="2381DF7D" w14:textId="77777777" w:rsidR="005B74FD" w:rsidRPr="00353843" w:rsidRDefault="005B74FD" w:rsidP="005B74F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48678F8F" w14:textId="77777777" w:rsidR="005B74FD" w:rsidRPr="00353843" w:rsidRDefault="005B74FD" w:rsidP="005B74FD">
      <w:pPr>
        <w:rPr>
          <w:rFonts w:asciiTheme="minorBidi" w:hAnsiTheme="minorBidi"/>
          <w:b/>
          <w:bCs/>
          <w:sz w:val="28"/>
          <w:szCs w:val="28"/>
          <w:rtl/>
        </w:rPr>
      </w:pPr>
      <w:r w:rsidRPr="00353843">
        <w:rPr>
          <w:rFonts w:asciiTheme="minorBidi" w:hAnsiTheme="minorBidi" w:hint="cs"/>
          <w:b/>
          <w:bCs/>
          <w:sz w:val="28"/>
          <w:szCs w:val="28"/>
          <w:rtl/>
        </w:rPr>
        <w:t>المعلمة: دعاء مرة</w:t>
      </w:r>
    </w:p>
    <w:p w14:paraId="72F8824B" w14:textId="03A1C726" w:rsidR="00925085" w:rsidRPr="005B74FD" w:rsidRDefault="00925085" w:rsidP="005B74FD">
      <w:pPr>
        <w:jc w:val="right"/>
        <w:rPr>
          <w:sz w:val="28"/>
          <w:szCs w:val="28"/>
        </w:rPr>
      </w:pPr>
    </w:p>
    <w:sectPr w:rsidR="00925085" w:rsidRPr="005B74FD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712C5" w14:textId="77777777" w:rsidR="00863C8B" w:rsidRDefault="00863C8B" w:rsidP="00925085">
      <w:r>
        <w:separator/>
      </w:r>
    </w:p>
  </w:endnote>
  <w:endnote w:type="continuationSeparator" w:id="0">
    <w:p w14:paraId="1DCD393F" w14:textId="77777777" w:rsidR="00863C8B" w:rsidRDefault="00863C8B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B1867" w14:textId="77777777" w:rsidR="00863C8B" w:rsidRDefault="00863C8B" w:rsidP="00925085">
      <w:r>
        <w:separator/>
      </w:r>
    </w:p>
  </w:footnote>
  <w:footnote w:type="continuationSeparator" w:id="0">
    <w:p w14:paraId="5D68E943" w14:textId="77777777" w:rsidR="00863C8B" w:rsidRDefault="00863C8B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70F4B"/>
    <w:rsid w:val="005B74FD"/>
    <w:rsid w:val="00863C8B"/>
    <w:rsid w:val="00925085"/>
    <w:rsid w:val="00A1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2025-04-25T18:53:00Z</dcterms:created>
  <dcterms:modified xsi:type="dcterms:W3CDTF">2025-04-25T18:53:00Z</dcterms:modified>
</cp:coreProperties>
</file>